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F4F5" w14:textId="77777777" w:rsidR="006B6AED" w:rsidRDefault="006B6AED">
      <w:pPr>
        <w:rPr>
          <w:b/>
        </w:rPr>
      </w:pPr>
      <w:r>
        <w:rPr>
          <w:b/>
        </w:rPr>
        <w:t xml:space="preserve">Course Recommendations by grade and math level </w:t>
      </w:r>
    </w:p>
    <w:p w14:paraId="1D402170" w14:textId="77777777" w:rsidR="006B6AED" w:rsidRPr="006E220B" w:rsidRDefault="006E220B">
      <w:r>
        <w:t xml:space="preserve">The following are a list of courses that correspond to the math level which the student has just completed or is taking concurrently with science. 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  <w:gridCol w:w="2609"/>
      </w:tblGrid>
      <w:tr w:rsidR="006B6AED" w14:paraId="6989DF4D" w14:textId="77777777" w:rsidTr="00A26197">
        <w:tc>
          <w:tcPr>
            <w:tcW w:w="2609" w:type="dxa"/>
            <w:vMerge w:val="restart"/>
            <w:vAlign w:val="center"/>
          </w:tcPr>
          <w:p w14:paraId="404F95A3" w14:textId="77777777" w:rsidR="006B6AED" w:rsidRDefault="006B6AED" w:rsidP="006B6AED">
            <w:pPr>
              <w:jc w:val="center"/>
              <w:rPr>
                <w:b/>
              </w:rPr>
            </w:pPr>
            <w:r>
              <w:rPr>
                <w:b/>
              </w:rPr>
              <w:t>Math Course completed or taken concurrently</w:t>
            </w:r>
          </w:p>
        </w:tc>
        <w:tc>
          <w:tcPr>
            <w:tcW w:w="10436" w:type="dxa"/>
            <w:gridSpan w:val="4"/>
            <w:vAlign w:val="center"/>
          </w:tcPr>
          <w:p w14:paraId="482C60C9" w14:textId="77777777" w:rsidR="006B6AED" w:rsidRPr="006B6AED" w:rsidRDefault="006B6AED" w:rsidP="006B6AED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</w:tr>
      <w:tr w:rsidR="006B6AED" w14:paraId="4DC08303" w14:textId="77777777" w:rsidTr="006B6AED">
        <w:tc>
          <w:tcPr>
            <w:tcW w:w="2609" w:type="dxa"/>
            <w:vMerge/>
          </w:tcPr>
          <w:p w14:paraId="69487678" w14:textId="77777777" w:rsidR="006B6AED" w:rsidRDefault="006B6AED">
            <w:pPr>
              <w:rPr>
                <w:b/>
              </w:rPr>
            </w:pPr>
          </w:p>
        </w:tc>
        <w:tc>
          <w:tcPr>
            <w:tcW w:w="2609" w:type="dxa"/>
            <w:vAlign w:val="center"/>
          </w:tcPr>
          <w:p w14:paraId="1BF5D035" w14:textId="77777777" w:rsidR="006B6AED" w:rsidRPr="006B6AED" w:rsidRDefault="006B6AED" w:rsidP="006B6A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6B6AED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09" w:type="dxa"/>
            <w:vAlign w:val="center"/>
          </w:tcPr>
          <w:p w14:paraId="40414956" w14:textId="77777777" w:rsidR="006B6AED" w:rsidRPr="006B6AED" w:rsidRDefault="006B6AED" w:rsidP="006B6A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6B6AED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09" w:type="dxa"/>
            <w:vAlign w:val="center"/>
          </w:tcPr>
          <w:p w14:paraId="23A7380B" w14:textId="77777777" w:rsidR="006B6AED" w:rsidRPr="006B6AED" w:rsidRDefault="006B6AED" w:rsidP="006B6A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6B6AED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09" w:type="dxa"/>
            <w:vAlign w:val="center"/>
          </w:tcPr>
          <w:p w14:paraId="611DC2A1" w14:textId="77777777" w:rsidR="006B6AED" w:rsidRPr="006B6AED" w:rsidRDefault="006B6AED" w:rsidP="006B6A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6B6AED">
              <w:rPr>
                <w:b/>
                <w:sz w:val="28"/>
                <w:vertAlign w:val="superscript"/>
              </w:rPr>
              <w:t>th</w:t>
            </w:r>
          </w:p>
        </w:tc>
      </w:tr>
      <w:tr w:rsidR="006E220B" w14:paraId="52A41478" w14:textId="77777777" w:rsidTr="006B6AED">
        <w:tc>
          <w:tcPr>
            <w:tcW w:w="2609" w:type="dxa"/>
          </w:tcPr>
          <w:p w14:paraId="6D6EF2D6" w14:textId="77777777" w:rsidR="006E220B" w:rsidRDefault="006E220B" w:rsidP="006E220B">
            <w:pPr>
              <w:rPr>
                <w:b/>
              </w:rPr>
            </w:pPr>
            <w:r>
              <w:rPr>
                <w:b/>
              </w:rPr>
              <w:t>Algebra 1</w:t>
            </w:r>
          </w:p>
        </w:tc>
        <w:tc>
          <w:tcPr>
            <w:tcW w:w="2609" w:type="dxa"/>
          </w:tcPr>
          <w:p w14:paraId="5466F965" w14:textId="77777777" w:rsidR="006E220B" w:rsidRDefault="006E220B" w:rsidP="006E220B">
            <w:pPr>
              <w:ind w:left="160" w:hanging="160"/>
              <w:rPr>
                <w:sz w:val="20"/>
              </w:rPr>
            </w:pPr>
            <w:r>
              <w:rPr>
                <w:sz w:val="20"/>
              </w:rPr>
              <w:t>Biodiversity (select students; below Algebra 1)</w:t>
            </w:r>
          </w:p>
          <w:p w14:paraId="0D7A8910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30E8D779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6F9EFA52" w14:textId="77777777" w:rsidR="006E220B" w:rsidRDefault="006E220B" w:rsidP="006E220B">
            <w:pPr>
              <w:rPr>
                <w:b/>
              </w:rPr>
            </w:pPr>
            <w:r w:rsidRPr="006B6AED">
              <w:rPr>
                <w:sz w:val="20"/>
              </w:rPr>
              <w:t>Lab Methods: Chemistry</w:t>
            </w:r>
          </w:p>
        </w:tc>
        <w:tc>
          <w:tcPr>
            <w:tcW w:w="2609" w:type="dxa"/>
          </w:tcPr>
          <w:p w14:paraId="40F612ED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3B40E0BF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42FAC046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28AF22CF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Environmental Systems</w:t>
            </w:r>
          </w:p>
        </w:tc>
        <w:tc>
          <w:tcPr>
            <w:tcW w:w="2609" w:type="dxa"/>
          </w:tcPr>
          <w:p w14:paraId="61D72FD2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17527637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518DD72C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49849FDB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Environmental Systems</w:t>
            </w:r>
          </w:p>
        </w:tc>
        <w:tc>
          <w:tcPr>
            <w:tcW w:w="2609" w:type="dxa"/>
          </w:tcPr>
          <w:p w14:paraId="7FF56B79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0528F5C6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0F69674D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59ACBB8E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Environmental Systems</w:t>
            </w:r>
          </w:p>
        </w:tc>
      </w:tr>
      <w:tr w:rsidR="006E220B" w14:paraId="47230592" w14:textId="77777777" w:rsidTr="006B6AED">
        <w:tc>
          <w:tcPr>
            <w:tcW w:w="2609" w:type="dxa"/>
          </w:tcPr>
          <w:p w14:paraId="7BB23048" w14:textId="77777777" w:rsidR="006E220B" w:rsidRDefault="006E220B" w:rsidP="006E220B">
            <w:pPr>
              <w:rPr>
                <w:b/>
              </w:rPr>
            </w:pPr>
            <w:r>
              <w:rPr>
                <w:b/>
              </w:rPr>
              <w:t>Geometry</w:t>
            </w:r>
          </w:p>
        </w:tc>
        <w:tc>
          <w:tcPr>
            <w:tcW w:w="2609" w:type="dxa"/>
          </w:tcPr>
          <w:p w14:paraId="7DF3418C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7826A0C0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7CF1E08E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66409CB2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Chemistry (General)</w:t>
            </w:r>
          </w:p>
        </w:tc>
        <w:tc>
          <w:tcPr>
            <w:tcW w:w="2609" w:type="dxa"/>
          </w:tcPr>
          <w:p w14:paraId="57C85545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3B7C1487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222C5E6E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1B2F5E35" w14:textId="77777777" w:rsidR="006E220B" w:rsidRDefault="006E220B" w:rsidP="006E220B">
            <w:pPr>
              <w:rPr>
                <w:sz w:val="20"/>
              </w:rPr>
            </w:pPr>
            <w:r>
              <w:rPr>
                <w:sz w:val="20"/>
              </w:rPr>
              <w:t>Chemistry (General)</w:t>
            </w:r>
          </w:p>
          <w:p w14:paraId="033DCC3B" w14:textId="77777777" w:rsidR="006E220B" w:rsidRDefault="006E220B" w:rsidP="006E220B">
            <w:pPr>
              <w:rPr>
                <w:sz w:val="20"/>
              </w:rPr>
            </w:pPr>
            <w:r>
              <w:rPr>
                <w:sz w:val="20"/>
              </w:rPr>
              <w:t>Environmental Systems</w:t>
            </w:r>
          </w:p>
          <w:p w14:paraId="74D0B704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Astronomy</w:t>
            </w:r>
          </w:p>
        </w:tc>
        <w:tc>
          <w:tcPr>
            <w:tcW w:w="2609" w:type="dxa"/>
          </w:tcPr>
          <w:p w14:paraId="060A0E84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4ADBA44F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673B5A0A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6AFA2EB0" w14:textId="77777777" w:rsidR="006E220B" w:rsidRDefault="006E220B" w:rsidP="006E220B">
            <w:pPr>
              <w:rPr>
                <w:sz w:val="20"/>
              </w:rPr>
            </w:pPr>
            <w:r>
              <w:rPr>
                <w:sz w:val="20"/>
              </w:rPr>
              <w:t>Chemistry (General)</w:t>
            </w:r>
          </w:p>
          <w:p w14:paraId="1ADDF5D9" w14:textId="77777777" w:rsidR="006E220B" w:rsidRDefault="006E220B" w:rsidP="006E220B">
            <w:pPr>
              <w:rPr>
                <w:sz w:val="20"/>
              </w:rPr>
            </w:pPr>
            <w:r>
              <w:rPr>
                <w:sz w:val="20"/>
              </w:rPr>
              <w:t>Environmental Systems</w:t>
            </w:r>
          </w:p>
          <w:p w14:paraId="502D4C7D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Astronomy</w:t>
            </w:r>
          </w:p>
        </w:tc>
        <w:tc>
          <w:tcPr>
            <w:tcW w:w="2609" w:type="dxa"/>
          </w:tcPr>
          <w:p w14:paraId="74DC3C43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Biology</w:t>
            </w:r>
          </w:p>
          <w:p w14:paraId="4000C2E9" w14:textId="77777777" w:rsidR="006E220B" w:rsidRPr="006B6AED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Physics</w:t>
            </w:r>
          </w:p>
          <w:p w14:paraId="78424620" w14:textId="77777777" w:rsidR="006E220B" w:rsidRDefault="006E220B" w:rsidP="006E220B">
            <w:pPr>
              <w:rPr>
                <w:sz w:val="20"/>
              </w:rPr>
            </w:pPr>
            <w:r w:rsidRPr="006B6AED">
              <w:rPr>
                <w:sz w:val="20"/>
              </w:rPr>
              <w:t>Lab Methods: Chemistry</w:t>
            </w:r>
          </w:p>
          <w:p w14:paraId="21891F88" w14:textId="77777777" w:rsidR="006E220B" w:rsidRDefault="006E220B" w:rsidP="006E220B">
            <w:pPr>
              <w:rPr>
                <w:sz w:val="20"/>
              </w:rPr>
            </w:pPr>
            <w:r>
              <w:rPr>
                <w:sz w:val="20"/>
              </w:rPr>
              <w:t>Chemistry (General)</w:t>
            </w:r>
          </w:p>
          <w:p w14:paraId="248B5915" w14:textId="77777777" w:rsidR="006E220B" w:rsidRDefault="006E220B" w:rsidP="006E220B">
            <w:pPr>
              <w:rPr>
                <w:sz w:val="20"/>
              </w:rPr>
            </w:pPr>
            <w:r>
              <w:rPr>
                <w:sz w:val="20"/>
              </w:rPr>
              <w:t>Environmental Systems</w:t>
            </w:r>
          </w:p>
          <w:p w14:paraId="10E548B5" w14:textId="77777777" w:rsidR="006E220B" w:rsidRDefault="006E220B" w:rsidP="006E220B">
            <w:pPr>
              <w:rPr>
                <w:b/>
              </w:rPr>
            </w:pPr>
            <w:r>
              <w:rPr>
                <w:sz w:val="20"/>
              </w:rPr>
              <w:t>Astronomy</w:t>
            </w:r>
          </w:p>
        </w:tc>
      </w:tr>
      <w:tr w:rsidR="006E220B" w14:paraId="05314DC5" w14:textId="77777777" w:rsidTr="006B6AED">
        <w:tc>
          <w:tcPr>
            <w:tcW w:w="2609" w:type="dxa"/>
          </w:tcPr>
          <w:p w14:paraId="25998643" w14:textId="77777777" w:rsidR="006E220B" w:rsidRDefault="006E220B" w:rsidP="006E220B">
            <w:pPr>
              <w:rPr>
                <w:b/>
              </w:rPr>
            </w:pPr>
            <w:r>
              <w:rPr>
                <w:b/>
              </w:rPr>
              <w:t>Algebra 2</w:t>
            </w:r>
          </w:p>
        </w:tc>
        <w:tc>
          <w:tcPr>
            <w:tcW w:w="2609" w:type="dxa"/>
          </w:tcPr>
          <w:p w14:paraId="0DC0721D" w14:textId="77777777" w:rsidR="006E220B" w:rsidRDefault="006E220B" w:rsidP="006E220B">
            <w:r>
              <w:t>Biology</w:t>
            </w:r>
          </w:p>
          <w:p w14:paraId="2AE677BC" w14:textId="77777777" w:rsidR="006E220B" w:rsidRDefault="006E220B" w:rsidP="006E220B">
            <w:r>
              <w:t>Chemistry (General)</w:t>
            </w:r>
          </w:p>
          <w:p w14:paraId="668C3FC9" w14:textId="33C0711F" w:rsidR="006E220B" w:rsidRPr="006B6AED" w:rsidRDefault="00634C95" w:rsidP="006E220B">
            <w:r>
              <w:t>Astronomy</w:t>
            </w:r>
            <w:bookmarkStart w:id="0" w:name="_GoBack"/>
            <w:bookmarkEnd w:id="0"/>
          </w:p>
        </w:tc>
        <w:tc>
          <w:tcPr>
            <w:tcW w:w="2609" w:type="dxa"/>
          </w:tcPr>
          <w:p w14:paraId="2D77EFB7" w14:textId="77777777" w:rsidR="006E220B" w:rsidRDefault="006E220B" w:rsidP="006E220B">
            <w:r>
              <w:t>Biology</w:t>
            </w:r>
          </w:p>
          <w:p w14:paraId="6D341652" w14:textId="77777777" w:rsidR="006E220B" w:rsidRDefault="006E220B" w:rsidP="006E220B">
            <w:r>
              <w:t>Chemistry (General)</w:t>
            </w:r>
          </w:p>
          <w:p w14:paraId="024935A3" w14:textId="77777777" w:rsidR="006E220B" w:rsidRDefault="006E220B" w:rsidP="006E220B">
            <w:r>
              <w:t>Physics (General)</w:t>
            </w:r>
          </w:p>
          <w:p w14:paraId="4D9B6CC8" w14:textId="77777777" w:rsidR="006E220B" w:rsidRDefault="006E220B" w:rsidP="006E220B">
            <w:r>
              <w:t>Environmental Systems</w:t>
            </w:r>
          </w:p>
          <w:p w14:paraId="5EA901D5" w14:textId="77777777" w:rsidR="006E220B" w:rsidRDefault="006E220B" w:rsidP="006E220B">
            <w:pPr>
              <w:rPr>
                <w:b/>
              </w:rPr>
            </w:pPr>
            <w:r>
              <w:t>Astronomy</w:t>
            </w:r>
          </w:p>
        </w:tc>
        <w:tc>
          <w:tcPr>
            <w:tcW w:w="2609" w:type="dxa"/>
          </w:tcPr>
          <w:p w14:paraId="14B83CAC" w14:textId="77777777" w:rsidR="006E220B" w:rsidRDefault="006E220B" w:rsidP="006E220B">
            <w:pPr>
              <w:ind w:left="250" w:hanging="250"/>
            </w:pPr>
            <w:r>
              <w:t>Chemistry (General)</w:t>
            </w:r>
          </w:p>
          <w:p w14:paraId="7AFC425C" w14:textId="77777777" w:rsidR="006E220B" w:rsidRDefault="006E220B" w:rsidP="006E220B">
            <w:pPr>
              <w:ind w:left="250" w:hanging="250"/>
            </w:pPr>
            <w:r>
              <w:t>Physics (General)</w:t>
            </w:r>
          </w:p>
          <w:p w14:paraId="3A8AC63F" w14:textId="77777777" w:rsidR="006E220B" w:rsidRDefault="006E220B" w:rsidP="006E220B">
            <w:pPr>
              <w:ind w:left="250" w:hanging="250"/>
            </w:pPr>
            <w:r>
              <w:t>Environmental Systems</w:t>
            </w:r>
          </w:p>
          <w:p w14:paraId="78E43E6B" w14:textId="77777777" w:rsidR="006E220B" w:rsidRDefault="006E220B" w:rsidP="006E220B">
            <w:pPr>
              <w:ind w:left="250" w:hanging="250"/>
            </w:pPr>
            <w:r>
              <w:t>Astronomy</w:t>
            </w:r>
          </w:p>
          <w:p w14:paraId="673B7F69" w14:textId="77777777" w:rsidR="006E220B" w:rsidRDefault="006E220B" w:rsidP="006E220B">
            <w:pPr>
              <w:ind w:left="250" w:hanging="250"/>
            </w:pPr>
            <w:r>
              <w:t>IB Biology 1</w:t>
            </w:r>
          </w:p>
          <w:p w14:paraId="7093D8C0" w14:textId="77777777" w:rsidR="006E220B" w:rsidRDefault="006E220B" w:rsidP="006E220B">
            <w:pPr>
              <w:ind w:left="250" w:hanging="250"/>
            </w:pPr>
            <w:r>
              <w:t>IB Chemistry 1</w:t>
            </w:r>
          </w:p>
          <w:p w14:paraId="72EF3662" w14:textId="77777777" w:rsidR="006E220B" w:rsidRDefault="006E220B" w:rsidP="006E220B">
            <w:pPr>
              <w:ind w:left="250" w:hanging="250"/>
            </w:pPr>
            <w:r>
              <w:t>IB Environmental Systems and Societies</w:t>
            </w:r>
          </w:p>
          <w:p w14:paraId="5E063886" w14:textId="77777777" w:rsidR="006E220B" w:rsidRDefault="006E220B" w:rsidP="006E220B">
            <w:pPr>
              <w:ind w:left="250" w:hanging="250"/>
            </w:pPr>
            <w:r>
              <w:t>IB Sports, Exercise, and Health Science</w:t>
            </w:r>
          </w:p>
          <w:p w14:paraId="2FB34E50" w14:textId="77777777" w:rsidR="006E220B" w:rsidRPr="006B6AED" w:rsidRDefault="006E220B" w:rsidP="006E220B">
            <w:pPr>
              <w:ind w:left="250" w:hanging="250"/>
            </w:pPr>
            <w:r>
              <w:t>IB Physics 1</w:t>
            </w:r>
          </w:p>
        </w:tc>
        <w:tc>
          <w:tcPr>
            <w:tcW w:w="2609" w:type="dxa"/>
          </w:tcPr>
          <w:p w14:paraId="0CD0208B" w14:textId="77777777" w:rsidR="006E220B" w:rsidRDefault="006E220B" w:rsidP="006E220B">
            <w:pPr>
              <w:ind w:left="250" w:hanging="250"/>
            </w:pPr>
            <w:r>
              <w:t>Chemistry (General)</w:t>
            </w:r>
          </w:p>
          <w:p w14:paraId="277D20EE" w14:textId="77777777" w:rsidR="006E220B" w:rsidRDefault="006E220B" w:rsidP="006E220B">
            <w:pPr>
              <w:ind w:left="250" w:hanging="250"/>
            </w:pPr>
            <w:r>
              <w:t>Physics (General)</w:t>
            </w:r>
          </w:p>
          <w:p w14:paraId="0665194A" w14:textId="77777777" w:rsidR="006E220B" w:rsidRDefault="006E220B" w:rsidP="006E220B">
            <w:pPr>
              <w:ind w:left="250" w:hanging="250"/>
            </w:pPr>
            <w:r>
              <w:t>Environmental Systems</w:t>
            </w:r>
          </w:p>
          <w:p w14:paraId="6F87E2A7" w14:textId="77777777" w:rsidR="006E220B" w:rsidRDefault="006E220B" w:rsidP="006E220B">
            <w:pPr>
              <w:ind w:left="250" w:hanging="250"/>
            </w:pPr>
            <w:r>
              <w:t>Astronomy</w:t>
            </w:r>
          </w:p>
          <w:p w14:paraId="4B0F1867" w14:textId="77777777" w:rsidR="006E220B" w:rsidRDefault="006E220B" w:rsidP="006E220B">
            <w:pPr>
              <w:ind w:left="250" w:hanging="250"/>
            </w:pPr>
            <w:r>
              <w:t>IB Biology 1</w:t>
            </w:r>
          </w:p>
          <w:p w14:paraId="1D280B73" w14:textId="77777777" w:rsidR="006E220B" w:rsidRDefault="006E220B" w:rsidP="006E220B">
            <w:pPr>
              <w:ind w:left="250" w:hanging="250"/>
            </w:pPr>
            <w:r>
              <w:t>IB Chemistry 1</w:t>
            </w:r>
          </w:p>
          <w:p w14:paraId="244C0110" w14:textId="77777777" w:rsidR="006E220B" w:rsidRDefault="006E220B" w:rsidP="006E220B">
            <w:pPr>
              <w:ind w:left="250" w:hanging="250"/>
            </w:pPr>
            <w:r>
              <w:t>IB Environmental Systems and Societies</w:t>
            </w:r>
          </w:p>
          <w:p w14:paraId="12D184D4" w14:textId="77777777" w:rsidR="006E220B" w:rsidRDefault="006E220B" w:rsidP="006E220B">
            <w:pPr>
              <w:ind w:left="250" w:hanging="250"/>
            </w:pPr>
            <w:r>
              <w:t>IB Sports, Exercise, and Health Science</w:t>
            </w:r>
          </w:p>
          <w:p w14:paraId="0AE16D78" w14:textId="77777777" w:rsidR="006E220B" w:rsidRDefault="006E220B" w:rsidP="006E220B">
            <w:pPr>
              <w:rPr>
                <w:b/>
              </w:rPr>
            </w:pPr>
            <w:r>
              <w:t>IB Physics 1</w:t>
            </w:r>
          </w:p>
        </w:tc>
      </w:tr>
      <w:tr w:rsidR="006E220B" w14:paraId="0D11CE1A" w14:textId="77777777" w:rsidTr="006B6AED">
        <w:tc>
          <w:tcPr>
            <w:tcW w:w="2609" w:type="dxa"/>
          </w:tcPr>
          <w:p w14:paraId="4F812262" w14:textId="77777777" w:rsidR="006E220B" w:rsidRDefault="006E220B" w:rsidP="006E220B">
            <w:pPr>
              <w:rPr>
                <w:b/>
              </w:rPr>
            </w:pPr>
            <w:r>
              <w:rPr>
                <w:b/>
              </w:rPr>
              <w:t>Any Math level beyond Algebra 2</w:t>
            </w:r>
          </w:p>
        </w:tc>
        <w:tc>
          <w:tcPr>
            <w:tcW w:w="2609" w:type="dxa"/>
          </w:tcPr>
          <w:p w14:paraId="2810DCB3" w14:textId="77777777" w:rsidR="006E220B" w:rsidRDefault="006E220B" w:rsidP="006E220B">
            <w:r>
              <w:t>Biology</w:t>
            </w:r>
          </w:p>
          <w:p w14:paraId="29EF835D" w14:textId="77777777" w:rsidR="006E220B" w:rsidRDefault="006E220B" w:rsidP="006E220B">
            <w:r>
              <w:t>Chemistry (General)</w:t>
            </w:r>
          </w:p>
          <w:p w14:paraId="2C45F0F1" w14:textId="77777777" w:rsidR="006E220B" w:rsidRDefault="006E220B" w:rsidP="006E220B">
            <w:r>
              <w:t>Physics (General)</w:t>
            </w:r>
          </w:p>
          <w:p w14:paraId="648F536F" w14:textId="1239115D" w:rsidR="00634C95" w:rsidRDefault="00634C95" w:rsidP="006E220B">
            <w:pPr>
              <w:rPr>
                <w:b/>
              </w:rPr>
            </w:pPr>
            <w:r>
              <w:t>Astronomy</w:t>
            </w:r>
          </w:p>
        </w:tc>
        <w:tc>
          <w:tcPr>
            <w:tcW w:w="2609" w:type="dxa"/>
          </w:tcPr>
          <w:p w14:paraId="6980C28E" w14:textId="77777777" w:rsidR="006E220B" w:rsidRDefault="006E220B" w:rsidP="006E220B">
            <w:r>
              <w:t>Biology</w:t>
            </w:r>
          </w:p>
          <w:p w14:paraId="0BB4BDBF" w14:textId="77777777" w:rsidR="006E220B" w:rsidRDefault="006E220B" w:rsidP="006E220B">
            <w:r>
              <w:t>Chemistry (General)</w:t>
            </w:r>
          </w:p>
          <w:p w14:paraId="2FDFFB0A" w14:textId="77777777" w:rsidR="006E220B" w:rsidRDefault="006E220B" w:rsidP="006E220B">
            <w:r>
              <w:t>Physics (General)</w:t>
            </w:r>
          </w:p>
          <w:p w14:paraId="3EAE8061" w14:textId="77777777" w:rsidR="006E220B" w:rsidRDefault="006E220B" w:rsidP="006E220B">
            <w:r>
              <w:t>Environmental Systems</w:t>
            </w:r>
          </w:p>
          <w:p w14:paraId="477FE999" w14:textId="77777777" w:rsidR="006E220B" w:rsidRDefault="006E220B" w:rsidP="006E220B">
            <w:pPr>
              <w:rPr>
                <w:b/>
              </w:rPr>
            </w:pPr>
            <w:r>
              <w:t>Astronomy</w:t>
            </w:r>
          </w:p>
        </w:tc>
        <w:tc>
          <w:tcPr>
            <w:tcW w:w="2609" w:type="dxa"/>
          </w:tcPr>
          <w:p w14:paraId="11315CB0" w14:textId="77777777" w:rsidR="006E220B" w:rsidRDefault="006E220B" w:rsidP="006E220B">
            <w:pPr>
              <w:ind w:left="250" w:hanging="250"/>
            </w:pPr>
            <w:r>
              <w:t>Physics (General)</w:t>
            </w:r>
          </w:p>
          <w:p w14:paraId="2DBD9811" w14:textId="77777777" w:rsidR="006E220B" w:rsidRDefault="006E220B" w:rsidP="006E220B">
            <w:pPr>
              <w:ind w:left="250" w:hanging="250"/>
            </w:pPr>
            <w:r>
              <w:t>Environmental Systems</w:t>
            </w:r>
          </w:p>
          <w:p w14:paraId="5D7F8CA1" w14:textId="77777777" w:rsidR="006E220B" w:rsidRDefault="006E220B" w:rsidP="006E220B">
            <w:pPr>
              <w:ind w:left="250" w:hanging="250"/>
            </w:pPr>
            <w:r>
              <w:t>Astronomy</w:t>
            </w:r>
          </w:p>
          <w:p w14:paraId="0142EF22" w14:textId="77777777" w:rsidR="006E220B" w:rsidRDefault="006E220B" w:rsidP="006E220B">
            <w:pPr>
              <w:ind w:left="250" w:hanging="250"/>
            </w:pPr>
            <w:r>
              <w:t>IB Biology 1</w:t>
            </w:r>
            <w:r>
              <w:t xml:space="preserve"> (HL)</w:t>
            </w:r>
          </w:p>
          <w:p w14:paraId="7FDC9B61" w14:textId="77777777" w:rsidR="006E220B" w:rsidRDefault="006E220B" w:rsidP="006E220B">
            <w:pPr>
              <w:ind w:left="250" w:hanging="250"/>
            </w:pPr>
            <w:r>
              <w:t>IB Chemistry 1</w:t>
            </w:r>
            <w:r>
              <w:t xml:space="preserve"> (SL/HL)</w:t>
            </w:r>
          </w:p>
          <w:p w14:paraId="4D41C2A3" w14:textId="77777777" w:rsidR="006E220B" w:rsidRDefault="006E220B" w:rsidP="006E220B">
            <w:pPr>
              <w:ind w:left="250" w:hanging="250"/>
            </w:pPr>
            <w:r>
              <w:t>IB Environmental Systems and Societies</w:t>
            </w:r>
            <w:r>
              <w:t xml:space="preserve"> (SL)</w:t>
            </w:r>
          </w:p>
          <w:p w14:paraId="6ED4C9E5" w14:textId="77777777" w:rsidR="006E220B" w:rsidRDefault="006E220B" w:rsidP="006E220B">
            <w:pPr>
              <w:ind w:left="250" w:hanging="250"/>
            </w:pPr>
            <w:r>
              <w:t>IB Sports, Exercise, and Health Science</w:t>
            </w:r>
            <w:r>
              <w:t xml:space="preserve"> (SL)</w:t>
            </w:r>
          </w:p>
          <w:p w14:paraId="7452387F" w14:textId="77777777" w:rsidR="006E220B" w:rsidRDefault="006E220B" w:rsidP="006E220B">
            <w:pPr>
              <w:rPr>
                <w:b/>
              </w:rPr>
            </w:pPr>
            <w:r>
              <w:t>IB Physics 1</w:t>
            </w:r>
            <w:r>
              <w:t xml:space="preserve"> (HL)</w:t>
            </w:r>
          </w:p>
        </w:tc>
        <w:tc>
          <w:tcPr>
            <w:tcW w:w="2609" w:type="dxa"/>
          </w:tcPr>
          <w:p w14:paraId="114E45F8" w14:textId="77777777" w:rsidR="006E220B" w:rsidRDefault="006E220B" w:rsidP="006E220B">
            <w:pPr>
              <w:ind w:left="250" w:hanging="250"/>
            </w:pPr>
            <w:r>
              <w:t>Physics (General)</w:t>
            </w:r>
          </w:p>
          <w:p w14:paraId="02DEE8E1" w14:textId="77777777" w:rsidR="006E220B" w:rsidRDefault="006E220B" w:rsidP="006E220B">
            <w:pPr>
              <w:ind w:left="250" w:hanging="250"/>
            </w:pPr>
            <w:r>
              <w:t>IB Biology 1</w:t>
            </w:r>
            <w:r>
              <w:t xml:space="preserve"> </w:t>
            </w:r>
          </w:p>
          <w:p w14:paraId="3C98B28A" w14:textId="77777777" w:rsidR="006E220B" w:rsidRDefault="006E220B" w:rsidP="006E220B">
            <w:pPr>
              <w:ind w:left="250" w:hanging="250"/>
            </w:pPr>
            <w:r>
              <w:t>IB Biology 2* (HL)</w:t>
            </w:r>
          </w:p>
          <w:p w14:paraId="490637D1" w14:textId="77777777" w:rsidR="006E220B" w:rsidRDefault="006E220B" w:rsidP="006E220B">
            <w:pPr>
              <w:ind w:left="250" w:hanging="250"/>
            </w:pPr>
            <w:r>
              <w:t>IB Chemistry 1</w:t>
            </w:r>
            <w:r>
              <w:t xml:space="preserve"> (SL)</w:t>
            </w:r>
          </w:p>
          <w:p w14:paraId="0E983C0C" w14:textId="77777777" w:rsidR="006E220B" w:rsidRDefault="006E220B" w:rsidP="006E220B">
            <w:pPr>
              <w:ind w:left="250" w:hanging="250"/>
            </w:pPr>
            <w:r>
              <w:t>IB Chemistry 2* (HL)</w:t>
            </w:r>
          </w:p>
          <w:p w14:paraId="01445A27" w14:textId="77777777" w:rsidR="006E220B" w:rsidRDefault="006E220B" w:rsidP="006E220B">
            <w:pPr>
              <w:ind w:left="250" w:hanging="250"/>
            </w:pPr>
            <w:r>
              <w:t>IB Environmental Systems and Societies</w:t>
            </w:r>
            <w:r>
              <w:t xml:space="preserve"> (SL)</w:t>
            </w:r>
          </w:p>
          <w:p w14:paraId="364329B7" w14:textId="77777777" w:rsidR="006E220B" w:rsidRDefault="006E220B" w:rsidP="006E220B">
            <w:pPr>
              <w:ind w:left="250" w:hanging="250"/>
            </w:pPr>
            <w:r>
              <w:t>IB Sports, Exercise, and Health Science</w:t>
            </w:r>
            <w:r>
              <w:t xml:space="preserve"> (SL)</w:t>
            </w:r>
          </w:p>
          <w:p w14:paraId="49A41704" w14:textId="77777777" w:rsidR="006E220B" w:rsidRDefault="006E220B" w:rsidP="006E220B">
            <w:r>
              <w:t>IB Physics 1</w:t>
            </w:r>
          </w:p>
          <w:p w14:paraId="3713C8F9" w14:textId="77777777" w:rsidR="006E220B" w:rsidRDefault="006E220B" w:rsidP="006E220B">
            <w:pPr>
              <w:rPr>
                <w:b/>
              </w:rPr>
            </w:pPr>
            <w:r>
              <w:t>IB Physics 2* (HL)</w:t>
            </w:r>
          </w:p>
        </w:tc>
      </w:tr>
    </w:tbl>
    <w:p w14:paraId="7F1C8685" w14:textId="77777777" w:rsidR="006B6AED" w:rsidRPr="006E220B" w:rsidRDefault="006E220B" w:rsidP="006E220B">
      <w:pPr>
        <w:pStyle w:val="ListParagraph"/>
        <w:ind w:left="0"/>
      </w:pPr>
      <w:r>
        <w:t>*This</w:t>
      </w:r>
      <w:r w:rsidRPr="006E220B">
        <w:t xml:space="preserve"> course is the 2</w:t>
      </w:r>
      <w:r w:rsidRPr="006E220B">
        <w:rPr>
          <w:vertAlign w:val="superscript"/>
        </w:rPr>
        <w:t>nd</w:t>
      </w:r>
      <w:r w:rsidRPr="006E220B">
        <w:t xml:space="preserve"> year of a 2-year sequence. Year 1 must be taken first. </w:t>
      </w:r>
      <w:r>
        <w:t>The IB t</w:t>
      </w:r>
      <w:r w:rsidRPr="006E220B">
        <w:t xml:space="preserve">est </w:t>
      </w:r>
      <w:r>
        <w:t>occurs</w:t>
      </w:r>
      <w:r w:rsidRPr="006E220B">
        <w:t xml:space="preserve"> at the end of the 2</w:t>
      </w:r>
      <w:r w:rsidRPr="006E220B">
        <w:rPr>
          <w:vertAlign w:val="superscript"/>
        </w:rPr>
        <w:t>nd</w:t>
      </w:r>
      <w:r w:rsidRPr="006E220B">
        <w:t xml:space="preserve"> year of an</w:t>
      </w:r>
      <w:r>
        <w:t xml:space="preserve"> HL course</w:t>
      </w:r>
    </w:p>
    <w:sectPr w:rsidR="006B6AED" w:rsidRPr="006E220B" w:rsidSect="006E220B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D8C"/>
    <w:multiLevelType w:val="hybridMultilevel"/>
    <w:tmpl w:val="61EE49CA"/>
    <w:lvl w:ilvl="0" w:tplc="0122C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ED"/>
    <w:rsid w:val="00634C95"/>
    <w:rsid w:val="006B6AED"/>
    <w:rsid w:val="006E220B"/>
    <w:rsid w:val="00A10CE1"/>
    <w:rsid w:val="00B016AE"/>
    <w:rsid w:val="00B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1F6F"/>
  <w15:chartTrackingRefBased/>
  <w15:docId w15:val="{1FD6BAC5-F265-49C8-9305-D163A51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Fowler</dc:creator>
  <cp:keywords/>
  <dc:description/>
  <cp:lastModifiedBy>Rebecca Fowler</cp:lastModifiedBy>
  <cp:revision>2</cp:revision>
  <cp:lastPrinted>2019-01-07T19:51:00Z</cp:lastPrinted>
  <dcterms:created xsi:type="dcterms:W3CDTF">2019-01-07T19:30:00Z</dcterms:created>
  <dcterms:modified xsi:type="dcterms:W3CDTF">2019-01-07T20:51:00Z</dcterms:modified>
</cp:coreProperties>
</file>